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4E" w:rsidRDefault="00B75D4E" w:rsidP="00B75D4E">
      <w:pPr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 w:rsidRPr="00B75D4E">
        <w:rPr>
          <w:rFonts w:ascii="Times New Roman" w:hAnsi="Times New Roman" w:cs="Times New Roman"/>
          <w:sz w:val="28"/>
          <w:szCs w:val="28"/>
        </w:rPr>
        <w:t>Приложение</w:t>
      </w:r>
    </w:p>
    <w:p w:rsidR="00B75D4E" w:rsidRPr="00B75D4E" w:rsidRDefault="00B75D4E" w:rsidP="00B75D4E">
      <w:pPr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ведения Реестра муниципальных служащих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(новая редакция)</w:t>
      </w:r>
      <w:r w:rsidRPr="00B75D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D4E" w:rsidRDefault="00B75D4E" w:rsidP="004B4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D4E" w:rsidRDefault="00B75D4E" w:rsidP="004B4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382" w:rsidRPr="004B4382" w:rsidRDefault="004B4382" w:rsidP="004B4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382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4B4382" w:rsidRPr="004B4382" w:rsidRDefault="004B4382" w:rsidP="004B4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382">
        <w:rPr>
          <w:rFonts w:ascii="Times New Roman" w:hAnsi="Times New Roman" w:cs="Times New Roman"/>
          <w:b/>
          <w:sz w:val="28"/>
          <w:szCs w:val="28"/>
        </w:rPr>
        <w:t>о лицах, замещающих должности муниципальной службы</w:t>
      </w:r>
    </w:p>
    <w:p w:rsidR="004B4382" w:rsidRPr="004B4382" w:rsidRDefault="004B4382" w:rsidP="004B4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38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4B4382">
        <w:rPr>
          <w:rFonts w:ascii="Times New Roman" w:hAnsi="Times New Roman" w:cs="Times New Roman"/>
          <w:b/>
          <w:sz w:val="28"/>
          <w:szCs w:val="28"/>
        </w:rPr>
        <w:t>органах местного самоуправления муниципального образования «</w:t>
      </w:r>
      <w:proofErr w:type="spellStart"/>
      <w:r w:rsidRPr="004B4382">
        <w:rPr>
          <w:rFonts w:ascii="Times New Roman" w:hAnsi="Times New Roman" w:cs="Times New Roman"/>
          <w:b/>
          <w:sz w:val="28"/>
          <w:szCs w:val="28"/>
        </w:rPr>
        <w:t>Починковский</w:t>
      </w:r>
      <w:proofErr w:type="spellEnd"/>
      <w:r w:rsidRPr="004B4382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</w:t>
      </w:r>
    </w:p>
    <w:p w:rsidR="004B4382" w:rsidRPr="004B4382" w:rsidRDefault="004B4382" w:rsidP="004B43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160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22"/>
        <w:gridCol w:w="1134"/>
        <w:gridCol w:w="1276"/>
        <w:gridCol w:w="1417"/>
        <w:gridCol w:w="1701"/>
        <w:gridCol w:w="1134"/>
        <w:gridCol w:w="993"/>
        <w:gridCol w:w="1134"/>
        <w:gridCol w:w="1275"/>
        <w:gridCol w:w="1701"/>
        <w:gridCol w:w="1418"/>
        <w:gridCol w:w="1559"/>
      </w:tblGrid>
      <w:tr w:rsidR="004B4382" w:rsidRPr="004B4382" w:rsidTr="004B43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2" w:rsidRPr="004B4382" w:rsidRDefault="004B4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382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4B4382">
              <w:rPr>
                <w:rFonts w:ascii="Times New Roman" w:hAnsi="Times New Roman" w:cs="Times New Roman"/>
              </w:rPr>
              <w:t>п</w:t>
            </w:r>
            <w:proofErr w:type="gramEnd"/>
            <w:r w:rsidRPr="004B438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2" w:rsidRPr="004B4382" w:rsidRDefault="004B4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382">
              <w:rPr>
                <w:rFonts w:ascii="Times New Roman" w:hAnsi="Times New Roman" w:cs="Times New Roman"/>
              </w:rPr>
              <w:t>Наименование структурного подразделения органа местного самоуправления (муниципального органа)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2" w:rsidRPr="004B4382" w:rsidRDefault="004B4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382">
              <w:rPr>
                <w:rFonts w:ascii="Times New Roman" w:hAnsi="Times New Roman" w:cs="Times New Roman"/>
              </w:rPr>
              <w:t>Наименование должности муниципальной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2" w:rsidRPr="004B4382" w:rsidRDefault="004B4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382">
              <w:rPr>
                <w:rFonts w:ascii="Times New Roman" w:hAnsi="Times New Roman" w:cs="Times New Roman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2" w:rsidRPr="004B4382" w:rsidRDefault="004B4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382">
              <w:rPr>
                <w:rFonts w:ascii="Times New Roman" w:hAnsi="Times New Roman" w:cs="Times New Roman"/>
              </w:rPr>
              <w:t>Число, месяц, год рождения лица, замещающего должность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2" w:rsidRPr="004B4382" w:rsidRDefault="004B4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382">
              <w:rPr>
                <w:rFonts w:ascii="Times New Roman" w:hAnsi="Times New Roman" w:cs="Times New Roman"/>
              </w:rPr>
              <w:t xml:space="preserve">Образование и квалификация (уровень профессионального образования, наименование учебного заведения, дата поступления для обучения и дата его окончания, серия, номер документа об образовании и (или) о квалификации и дата его выдачи, квалификация </w:t>
            </w:r>
            <w:r w:rsidRPr="004B4382">
              <w:rPr>
                <w:rFonts w:ascii="Times New Roman" w:hAnsi="Times New Roman" w:cs="Times New Roman"/>
              </w:rPr>
              <w:lastRenderedPageBreak/>
              <w:t>по профессии, специальность или направление подготовки), ученая степень (звание), специальность, номер, дата выдачи диплома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2" w:rsidRPr="004B4382" w:rsidRDefault="004B4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382">
              <w:rPr>
                <w:rFonts w:ascii="Times New Roman" w:hAnsi="Times New Roman" w:cs="Times New Roman"/>
              </w:rPr>
              <w:lastRenderedPageBreak/>
              <w:t>Дата поступления на муниципальную службу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2" w:rsidRPr="004B4382" w:rsidRDefault="004B4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382">
              <w:rPr>
                <w:rFonts w:ascii="Times New Roman" w:hAnsi="Times New Roman" w:cs="Times New Roman"/>
              </w:rPr>
              <w:t>Дата назначения на должность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2" w:rsidRPr="004B4382" w:rsidRDefault="004B4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382">
              <w:rPr>
                <w:rFonts w:ascii="Times New Roman" w:hAnsi="Times New Roman" w:cs="Times New Roman"/>
              </w:rPr>
              <w:t>Стаж (общая продолжительность) муниципальной службы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2" w:rsidRPr="004B4382" w:rsidRDefault="004B4382" w:rsidP="004B4382">
            <w:pPr>
              <w:tabs>
                <w:tab w:val="center" w:pos="3684"/>
                <w:tab w:val="left" w:pos="6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4382">
              <w:rPr>
                <w:rFonts w:ascii="Times New Roman" w:hAnsi="Times New Roman" w:cs="Times New Roman"/>
              </w:rPr>
              <w:t xml:space="preserve">Классный чин, дата его </w:t>
            </w:r>
            <w:proofErr w:type="spellStart"/>
            <w:r w:rsidRPr="004B4382">
              <w:rPr>
                <w:rFonts w:ascii="Times New Roman" w:hAnsi="Times New Roman" w:cs="Times New Roman"/>
              </w:rPr>
              <w:t>прсвоения</w:t>
            </w:r>
            <w:proofErr w:type="spellEnd"/>
            <w:r w:rsidRPr="004B4382">
              <w:rPr>
                <w:rFonts w:ascii="Times New Roman" w:hAnsi="Times New Roman" w:cs="Times New Roman"/>
              </w:rPr>
              <w:tab/>
            </w:r>
            <w:r w:rsidRPr="004B4382">
              <w:rPr>
                <w:rFonts w:ascii="Times New Roman" w:hAnsi="Times New Roman" w:cs="Times New Roman"/>
              </w:rPr>
              <w:t>Классный чин, дата его присвоения</w:t>
            </w:r>
            <w:r w:rsidRPr="004B438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2" w:rsidRPr="004B4382" w:rsidRDefault="004B4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4382">
              <w:rPr>
                <w:rFonts w:ascii="Times New Roman" w:hAnsi="Times New Roman" w:cs="Times New Roman"/>
              </w:rPr>
              <w:t>Дополнительное профессиональное образование (вид, тема, количество учебных часов, наименование организации, выдавшей документ о квалификации, дата его выдачи, серия, номер документа о квалификации, квалификация)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2" w:rsidRPr="004B4382" w:rsidRDefault="004B4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382">
              <w:rPr>
                <w:rFonts w:ascii="Times New Roman" w:hAnsi="Times New Roman" w:cs="Times New Roman"/>
              </w:rPr>
              <w:t>Прохождение аттестации (дата, решение аттестационной комиссии), испытательного срока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2" w:rsidRPr="004B4382" w:rsidRDefault="004B4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382">
              <w:rPr>
                <w:rFonts w:ascii="Times New Roman" w:hAnsi="Times New Roman" w:cs="Times New Roman"/>
              </w:rPr>
              <w:t xml:space="preserve">Иные сведения (трудовой договор, заключенный на неопределенный срок, или срочный трудовой договор, на какой срок; награды муниципального служащего и </w:t>
            </w:r>
            <w:proofErr w:type="gramStart"/>
            <w:r w:rsidRPr="004B4382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4B4382">
              <w:rPr>
                <w:rFonts w:ascii="Times New Roman" w:hAnsi="Times New Roman" w:cs="Times New Roman"/>
              </w:rPr>
              <w:t>)</w:t>
            </w:r>
          </w:p>
        </w:tc>
      </w:tr>
      <w:tr w:rsidR="004B4382" w:rsidRPr="004B4382" w:rsidTr="004B43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2" w:rsidRPr="004B4382" w:rsidRDefault="004B4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2" w:rsidRPr="004B4382" w:rsidRDefault="004B4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2" w:rsidRPr="004B4382" w:rsidRDefault="004B4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2" w:rsidRPr="004B4382" w:rsidRDefault="004B4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2" w:rsidRPr="004B4382" w:rsidRDefault="004B4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2" w:rsidRPr="004B4382" w:rsidRDefault="004B4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2" w:rsidRPr="004B4382" w:rsidRDefault="004B4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2" w:rsidRPr="004B4382" w:rsidRDefault="004B4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2" w:rsidRPr="004B4382" w:rsidRDefault="004B4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2" w:rsidRPr="004B4382" w:rsidRDefault="004B4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2" w:rsidRPr="004B4382" w:rsidRDefault="004B4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2" w:rsidRPr="004B4382" w:rsidRDefault="004B4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2" w:rsidRPr="004B4382" w:rsidRDefault="004B4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B4382" w:rsidRPr="004B4382" w:rsidRDefault="004B4382" w:rsidP="004B4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B4382" w:rsidRPr="004B4382" w:rsidRDefault="004B4382" w:rsidP="004B4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B4382">
        <w:rPr>
          <w:rFonts w:ascii="Times New Roman" w:hAnsi="Times New Roman" w:cs="Times New Roman"/>
        </w:rPr>
        <w:t>--------------------------------</w:t>
      </w:r>
    </w:p>
    <w:p w:rsidR="004B4382" w:rsidRPr="004B4382" w:rsidRDefault="004B4382" w:rsidP="004B438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bookmarkStart w:id="0" w:name="Par33"/>
      <w:bookmarkStart w:id="1" w:name="_GoBack"/>
      <w:bookmarkEnd w:id="0"/>
      <w:bookmarkEnd w:id="1"/>
      <w:r w:rsidRPr="004B4382">
        <w:rPr>
          <w:rFonts w:ascii="Times New Roman" w:hAnsi="Times New Roman" w:cs="Times New Roman"/>
        </w:rPr>
        <w:t xml:space="preserve">Сведения представляются в формате </w:t>
      </w:r>
      <w:proofErr w:type="spellStart"/>
      <w:r w:rsidRPr="004B4382">
        <w:rPr>
          <w:rFonts w:ascii="Times New Roman" w:hAnsi="Times New Roman" w:cs="Times New Roman"/>
        </w:rPr>
        <w:t>Excel</w:t>
      </w:r>
      <w:proofErr w:type="spellEnd"/>
      <w:r w:rsidRPr="004B4382">
        <w:rPr>
          <w:rFonts w:ascii="Times New Roman" w:hAnsi="Times New Roman" w:cs="Times New Roman"/>
        </w:rPr>
        <w:t>.</w:t>
      </w:r>
    </w:p>
    <w:p w:rsidR="00221BCC" w:rsidRPr="004B4382" w:rsidRDefault="00221BCC">
      <w:pPr>
        <w:rPr>
          <w:rFonts w:ascii="Times New Roman" w:hAnsi="Times New Roman" w:cs="Times New Roman"/>
        </w:rPr>
      </w:pPr>
    </w:p>
    <w:sectPr w:rsidR="00221BCC" w:rsidRPr="004B4382" w:rsidSect="00B75D4E">
      <w:pgSz w:w="16840" w:h="11907" w:orient="landscape"/>
      <w:pgMar w:top="1134" w:right="822" w:bottom="1701" w:left="567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3D"/>
    <w:rsid w:val="00221BCC"/>
    <w:rsid w:val="004B4382"/>
    <w:rsid w:val="006B683D"/>
    <w:rsid w:val="00B7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Мудряков</dc:creator>
  <cp:keywords/>
  <dc:description/>
  <cp:lastModifiedBy>Мудряков</cp:lastModifiedBy>
  <cp:revision>2</cp:revision>
  <cp:lastPrinted>2017-12-20T12:32:00Z</cp:lastPrinted>
  <dcterms:created xsi:type="dcterms:W3CDTF">2017-12-20T12:19:00Z</dcterms:created>
  <dcterms:modified xsi:type="dcterms:W3CDTF">2017-12-20T12:32:00Z</dcterms:modified>
</cp:coreProperties>
</file>